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1" w:type="dxa"/>
        <w:tblInd w:w="-856" w:type="dxa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69"/>
        <w:gridCol w:w="7"/>
        <w:gridCol w:w="1519"/>
        <w:gridCol w:w="374"/>
        <w:gridCol w:w="1697"/>
        <w:gridCol w:w="1758"/>
        <w:gridCol w:w="332"/>
        <w:gridCol w:w="1270"/>
        <w:gridCol w:w="919"/>
        <w:gridCol w:w="604"/>
        <w:gridCol w:w="1602"/>
      </w:tblGrid>
      <w:tr w:rsidR="00B374F2" w:rsidRPr="00C255DB" w14:paraId="35098139" w14:textId="77777777" w:rsidTr="00751B5D">
        <w:trPr>
          <w:trHeight w:val="397"/>
        </w:trPr>
        <w:tc>
          <w:tcPr>
            <w:tcW w:w="2469" w:type="dxa"/>
            <w:gridSpan w:val="4"/>
            <w:vAlign w:val="center"/>
          </w:tcPr>
          <w:p w14:paraId="7C62DE03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 Adı</w:t>
            </w:r>
          </w:p>
        </w:tc>
        <w:tc>
          <w:tcPr>
            <w:tcW w:w="8182" w:type="dxa"/>
            <w:gridSpan w:val="7"/>
            <w:vAlign w:val="center"/>
          </w:tcPr>
          <w:p w14:paraId="77EC085B" w14:textId="77777777" w:rsidR="00CA00F0" w:rsidRPr="00C255DB" w:rsidRDefault="00CA00F0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</w:tr>
      <w:tr w:rsidR="00B374F2" w:rsidRPr="00C255DB" w14:paraId="74B6BAA0" w14:textId="77777777" w:rsidTr="00751B5D">
        <w:trPr>
          <w:trHeight w:val="397"/>
        </w:trPr>
        <w:tc>
          <w:tcPr>
            <w:tcW w:w="2469" w:type="dxa"/>
            <w:gridSpan w:val="4"/>
            <w:vAlign w:val="center"/>
          </w:tcPr>
          <w:p w14:paraId="48AF2C6B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 Tarihi</w:t>
            </w:r>
          </w:p>
        </w:tc>
        <w:tc>
          <w:tcPr>
            <w:tcW w:w="8182" w:type="dxa"/>
            <w:gridSpan w:val="7"/>
            <w:vAlign w:val="center"/>
          </w:tcPr>
          <w:p w14:paraId="0347CE01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</w:tr>
      <w:tr w:rsidR="00B374F2" w:rsidRPr="00C255DB" w14:paraId="37B6182B" w14:textId="77777777" w:rsidTr="00751B5D">
        <w:trPr>
          <w:trHeight w:val="397"/>
        </w:trPr>
        <w:tc>
          <w:tcPr>
            <w:tcW w:w="2469" w:type="dxa"/>
            <w:gridSpan w:val="4"/>
            <w:vAlign w:val="center"/>
          </w:tcPr>
          <w:p w14:paraId="21228A29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Eğitimci</w:t>
            </w:r>
          </w:p>
        </w:tc>
        <w:tc>
          <w:tcPr>
            <w:tcW w:w="8182" w:type="dxa"/>
            <w:gridSpan w:val="7"/>
            <w:vAlign w:val="center"/>
          </w:tcPr>
          <w:p w14:paraId="451AFF04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</w:tr>
      <w:tr w:rsidR="00142FE1" w:rsidRPr="00C255DB" w14:paraId="7B58B615" w14:textId="77777777" w:rsidTr="00456A50">
        <w:trPr>
          <w:trHeight w:val="397"/>
        </w:trPr>
        <w:tc>
          <w:tcPr>
            <w:tcW w:w="10651" w:type="dxa"/>
            <w:gridSpan w:val="11"/>
            <w:shd w:val="clear" w:color="auto" w:fill="F2F2F2" w:themeFill="background1" w:themeFillShade="F2"/>
            <w:vAlign w:val="center"/>
          </w:tcPr>
          <w:p w14:paraId="4220B1FB" w14:textId="77777777" w:rsidR="00142FE1" w:rsidRPr="00C255DB" w:rsidRDefault="00142FE1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</w:p>
        </w:tc>
      </w:tr>
      <w:tr w:rsidR="00B374F2" w:rsidRPr="00C255DB" w14:paraId="646B1822" w14:textId="77777777" w:rsidTr="00456A50">
        <w:trPr>
          <w:trHeight w:val="397"/>
        </w:trPr>
        <w:tc>
          <w:tcPr>
            <w:tcW w:w="10651" w:type="dxa"/>
            <w:gridSpan w:val="11"/>
            <w:vAlign w:val="center"/>
          </w:tcPr>
          <w:p w14:paraId="6016C407" w14:textId="77777777" w:rsidR="00B374F2" w:rsidRPr="00C255DB" w:rsidRDefault="00B374F2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  <w:r w:rsidRPr="00C255DB">
              <w:rPr>
                <w:rFonts w:ascii="Raleway" w:hAnsi="Raleway" w:cs="Calibri"/>
                <w:b/>
                <w:sz w:val="20"/>
                <w:szCs w:val="20"/>
              </w:rPr>
              <w:t>Eğitim Değerlendirme</w:t>
            </w:r>
          </w:p>
        </w:tc>
      </w:tr>
      <w:tr w:rsidR="00B374F2" w:rsidRPr="00C255DB" w14:paraId="51C95125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7B89B726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No</w:t>
            </w:r>
          </w:p>
        </w:tc>
        <w:tc>
          <w:tcPr>
            <w:tcW w:w="5355" w:type="dxa"/>
            <w:gridSpan w:val="5"/>
            <w:vAlign w:val="center"/>
          </w:tcPr>
          <w:p w14:paraId="6D443519" w14:textId="77777777" w:rsidR="00B374F2" w:rsidRPr="00C255DB" w:rsidRDefault="00B374F2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Soru</w:t>
            </w:r>
          </w:p>
        </w:tc>
        <w:tc>
          <w:tcPr>
            <w:tcW w:w="1602" w:type="dxa"/>
            <w:gridSpan w:val="2"/>
            <w:vAlign w:val="center"/>
          </w:tcPr>
          <w:p w14:paraId="6CB5E981" w14:textId="77777777" w:rsidR="00B374F2" w:rsidRPr="00C255DB" w:rsidRDefault="001619CF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Beklentilerimin altında</w:t>
            </w:r>
          </w:p>
        </w:tc>
        <w:tc>
          <w:tcPr>
            <w:tcW w:w="1523" w:type="dxa"/>
            <w:gridSpan w:val="2"/>
            <w:vAlign w:val="center"/>
          </w:tcPr>
          <w:p w14:paraId="19CBE996" w14:textId="77777777" w:rsidR="00B374F2" w:rsidRPr="00C255DB" w:rsidRDefault="001619CF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 karşıladı</w:t>
            </w:r>
          </w:p>
        </w:tc>
        <w:tc>
          <w:tcPr>
            <w:tcW w:w="1602" w:type="dxa"/>
            <w:vAlign w:val="center"/>
          </w:tcPr>
          <w:p w14:paraId="3ECCCC60" w14:textId="77777777" w:rsidR="00B374F2" w:rsidRPr="00C255DB" w:rsidRDefault="001619CF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Beklentilerimin üstünde</w:t>
            </w:r>
          </w:p>
        </w:tc>
      </w:tr>
      <w:tr w:rsidR="000634BE" w:rsidRPr="00C255DB" w14:paraId="0ABAFC69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333AE337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1</w:t>
            </w:r>
          </w:p>
        </w:tc>
        <w:tc>
          <w:tcPr>
            <w:tcW w:w="5355" w:type="dxa"/>
            <w:gridSpan w:val="5"/>
            <w:vAlign w:val="center"/>
          </w:tcPr>
          <w:p w14:paraId="752B8899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İşimi daha iyi yapmama katkısı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314872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22244AB2" w14:textId="50AF7E97" w:rsidR="000634BE" w:rsidRPr="00C255DB" w:rsidRDefault="00E9475F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36243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655264E8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791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24F5F4B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11793F43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42720463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2</w:t>
            </w:r>
          </w:p>
        </w:tc>
        <w:tc>
          <w:tcPr>
            <w:tcW w:w="5355" w:type="dxa"/>
            <w:gridSpan w:val="5"/>
            <w:vAlign w:val="center"/>
          </w:tcPr>
          <w:p w14:paraId="2B1F254E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 xml:space="preserve">Uygulamaya dönük örnekler 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90079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64E6E4EB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84358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08E9056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972646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6E8222AD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7EB75BC3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737C9CEB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3</w:t>
            </w:r>
          </w:p>
        </w:tc>
        <w:tc>
          <w:tcPr>
            <w:tcW w:w="5355" w:type="dxa"/>
            <w:gridSpan w:val="5"/>
            <w:vAlign w:val="center"/>
          </w:tcPr>
          <w:p w14:paraId="0E9CCA53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Kullanılan sunumların içeriğe uygunluğu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5346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300A9BC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32389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22081CE2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75574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2C48C4EC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0B992409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5B48335C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4</w:t>
            </w:r>
          </w:p>
        </w:tc>
        <w:tc>
          <w:tcPr>
            <w:tcW w:w="5355" w:type="dxa"/>
            <w:gridSpan w:val="5"/>
            <w:vAlign w:val="center"/>
          </w:tcPr>
          <w:p w14:paraId="7BE7436F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 süresinin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380917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7212F28E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23801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5BF02DE4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40229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281D6ADB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078783FA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0D0823E5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5</w:t>
            </w:r>
          </w:p>
        </w:tc>
        <w:tc>
          <w:tcPr>
            <w:tcW w:w="5355" w:type="dxa"/>
            <w:gridSpan w:val="5"/>
            <w:vAlign w:val="center"/>
          </w:tcPr>
          <w:p w14:paraId="0C55CBA1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Verilen bilgilerin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107103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5271A53F" w14:textId="799BFA34" w:rsidR="000634BE" w:rsidRPr="00C255DB" w:rsidRDefault="00E9475F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88723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6CDD3FD8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56333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7EE73920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42FE1" w:rsidRPr="00C255DB" w14:paraId="59126079" w14:textId="77777777" w:rsidTr="00456A50">
        <w:trPr>
          <w:trHeight w:val="397"/>
        </w:trPr>
        <w:tc>
          <w:tcPr>
            <w:tcW w:w="10651" w:type="dxa"/>
            <w:gridSpan w:val="11"/>
            <w:shd w:val="clear" w:color="auto" w:fill="F2F2F2" w:themeFill="background1" w:themeFillShade="F2"/>
            <w:vAlign w:val="center"/>
          </w:tcPr>
          <w:p w14:paraId="765FECF5" w14:textId="77777777" w:rsidR="00142FE1" w:rsidRPr="00C255DB" w:rsidRDefault="00142FE1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</w:p>
        </w:tc>
      </w:tr>
      <w:tr w:rsidR="002B7535" w:rsidRPr="00C255DB" w14:paraId="6FFFF225" w14:textId="77777777" w:rsidTr="00456A50">
        <w:trPr>
          <w:trHeight w:val="397"/>
        </w:trPr>
        <w:tc>
          <w:tcPr>
            <w:tcW w:w="10651" w:type="dxa"/>
            <w:gridSpan w:val="11"/>
            <w:vAlign w:val="center"/>
          </w:tcPr>
          <w:p w14:paraId="2311769C" w14:textId="77777777" w:rsidR="002B7535" w:rsidRPr="00C255DB" w:rsidRDefault="0077605E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  <w:r w:rsidRPr="00C255DB">
              <w:rPr>
                <w:rFonts w:ascii="Raleway" w:hAnsi="Raleway" w:cs="Calibri"/>
                <w:b/>
                <w:sz w:val="20"/>
                <w:szCs w:val="20"/>
              </w:rPr>
              <w:t>Eğitmen Değerlendirme</w:t>
            </w:r>
          </w:p>
        </w:tc>
      </w:tr>
      <w:tr w:rsidR="00A2796F" w:rsidRPr="00C255DB" w14:paraId="33903CB2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48F96D7A" w14:textId="77777777" w:rsidR="002B7535" w:rsidRPr="00C255DB" w:rsidRDefault="002B7535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No</w:t>
            </w:r>
          </w:p>
        </w:tc>
        <w:tc>
          <w:tcPr>
            <w:tcW w:w="5348" w:type="dxa"/>
            <w:gridSpan w:val="4"/>
            <w:vAlign w:val="center"/>
          </w:tcPr>
          <w:p w14:paraId="23E9BADD" w14:textId="77777777" w:rsidR="002B7535" w:rsidRPr="00C255DB" w:rsidRDefault="002B7535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Soru</w:t>
            </w:r>
          </w:p>
        </w:tc>
        <w:tc>
          <w:tcPr>
            <w:tcW w:w="1602" w:type="dxa"/>
            <w:gridSpan w:val="2"/>
            <w:vAlign w:val="center"/>
          </w:tcPr>
          <w:p w14:paraId="58B26615" w14:textId="77777777" w:rsidR="002B7535" w:rsidRPr="00C255DB" w:rsidRDefault="002B7535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Beklentilerimin altında</w:t>
            </w:r>
          </w:p>
        </w:tc>
        <w:tc>
          <w:tcPr>
            <w:tcW w:w="1523" w:type="dxa"/>
            <w:gridSpan w:val="2"/>
            <w:vAlign w:val="center"/>
          </w:tcPr>
          <w:p w14:paraId="4F031D81" w14:textId="77777777" w:rsidR="002B7535" w:rsidRPr="00C255DB" w:rsidRDefault="002B7535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 karşıladı</w:t>
            </w:r>
          </w:p>
        </w:tc>
        <w:tc>
          <w:tcPr>
            <w:tcW w:w="1602" w:type="dxa"/>
            <w:vAlign w:val="center"/>
          </w:tcPr>
          <w:p w14:paraId="458FAA97" w14:textId="77777777" w:rsidR="002B7535" w:rsidRPr="00C255DB" w:rsidRDefault="002B7535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Beklentilerimin üstünde</w:t>
            </w:r>
          </w:p>
        </w:tc>
      </w:tr>
      <w:tr w:rsidR="000634BE" w:rsidRPr="00C255DB" w14:paraId="46B395A1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3F754A56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1</w:t>
            </w:r>
          </w:p>
        </w:tc>
        <w:tc>
          <w:tcPr>
            <w:tcW w:w="5348" w:type="dxa"/>
            <w:gridSpan w:val="4"/>
            <w:vAlign w:val="center"/>
          </w:tcPr>
          <w:p w14:paraId="11B19EA3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 sunumu etkileyiciliği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14328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661F7B13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209707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60C17A04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59428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7972DDCA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0D28A653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72801614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2</w:t>
            </w:r>
          </w:p>
        </w:tc>
        <w:tc>
          <w:tcPr>
            <w:tcW w:w="5348" w:type="dxa"/>
            <w:gridSpan w:val="4"/>
            <w:vAlign w:val="center"/>
          </w:tcPr>
          <w:p w14:paraId="36DC003E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Konuya hâkimiyeti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128569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3102117B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26754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3765760C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88308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4A6E8672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26BBA6B1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6B8168A2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3</w:t>
            </w:r>
          </w:p>
        </w:tc>
        <w:tc>
          <w:tcPr>
            <w:tcW w:w="5348" w:type="dxa"/>
            <w:gridSpan w:val="4"/>
            <w:vAlign w:val="center"/>
          </w:tcPr>
          <w:p w14:paraId="5E980EAD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Kullandığı dilin anlaşılabilirliği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2607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0A77FE8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30465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386D6328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555440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5781B9A4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75529D7F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07F68D2D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4</w:t>
            </w:r>
          </w:p>
        </w:tc>
        <w:tc>
          <w:tcPr>
            <w:tcW w:w="5348" w:type="dxa"/>
            <w:gridSpan w:val="4"/>
            <w:vAlign w:val="center"/>
          </w:tcPr>
          <w:p w14:paraId="1892A5A8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Zamanı etkin kullanımı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59347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4CE9DB3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2028169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428CE916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18986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32D6CBBB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5296386B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7D7105CC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5</w:t>
            </w:r>
          </w:p>
        </w:tc>
        <w:tc>
          <w:tcPr>
            <w:tcW w:w="5348" w:type="dxa"/>
            <w:gridSpan w:val="4"/>
            <w:vAlign w:val="center"/>
          </w:tcPr>
          <w:p w14:paraId="73F85C44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Sorulan sorulara verdiği cevapların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979225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19F891F8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686328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700494E8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68426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7AD182DC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7B0D3D53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67FF3C82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6</w:t>
            </w:r>
          </w:p>
        </w:tc>
        <w:tc>
          <w:tcPr>
            <w:tcW w:w="5348" w:type="dxa"/>
            <w:gridSpan w:val="4"/>
            <w:vAlign w:val="center"/>
          </w:tcPr>
          <w:p w14:paraId="45C126AF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Katılımcılar ile kurduğu iletişim seviyesi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105635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1DF5F127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66385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7F311605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883833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1926A824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18B96009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45F68799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7</w:t>
            </w:r>
          </w:p>
        </w:tc>
        <w:tc>
          <w:tcPr>
            <w:tcW w:w="5348" w:type="dxa"/>
            <w:gridSpan w:val="4"/>
            <w:vAlign w:val="center"/>
          </w:tcPr>
          <w:p w14:paraId="1DBCC888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Ses tonunu etkin şekilde kullanabilme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180435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6E65DBFA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920457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54B4E61A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87766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3AEC5D05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71CE4F22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1AA5FD3B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8</w:t>
            </w:r>
          </w:p>
        </w:tc>
        <w:tc>
          <w:tcPr>
            <w:tcW w:w="5348" w:type="dxa"/>
            <w:gridSpan w:val="4"/>
            <w:vAlign w:val="center"/>
          </w:tcPr>
          <w:p w14:paraId="6CF0909B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Beden dilini etkin şekilde kullanabilme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122999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63E871C8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68555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67620003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67213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35A764A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7611BE4A" w14:textId="77777777" w:rsidTr="00751B5D">
        <w:trPr>
          <w:trHeight w:val="397"/>
        </w:trPr>
        <w:tc>
          <w:tcPr>
            <w:tcW w:w="576" w:type="dxa"/>
            <w:gridSpan w:val="2"/>
            <w:vAlign w:val="center"/>
          </w:tcPr>
          <w:p w14:paraId="12BEC916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9</w:t>
            </w:r>
          </w:p>
        </w:tc>
        <w:tc>
          <w:tcPr>
            <w:tcW w:w="5348" w:type="dxa"/>
            <w:gridSpan w:val="4"/>
            <w:vAlign w:val="center"/>
          </w:tcPr>
          <w:p w14:paraId="3C34FCAD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Katılımcılara karşı tavır ve davranışlarının uygunluğu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89770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57CE4EB7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41359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20AEA277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034626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669B7CDB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42FE1" w:rsidRPr="00C255DB" w14:paraId="08B1C721" w14:textId="77777777" w:rsidTr="00456A50">
        <w:trPr>
          <w:trHeight w:val="397"/>
        </w:trPr>
        <w:tc>
          <w:tcPr>
            <w:tcW w:w="10651" w:type="dxa"/>
            <w:gridSpan w:val="11"/>
            <w:shd w:val="clear" w:color="auto" w:fill="F2F2F2" w:themeFill="background1" w:themeFillShade="F2"/>
            <w:vAlign w:val="center"/>
          </w:tcPr>
          <w:p w14:paraId="4B474869" w14:textId="77777777" w:rsidR="00142FE1" w:rsidRPr="00C255DB" w:rsidRDefault="00142FE1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</w:p>
        </w:tc>
      </w:tr>
      <w:tr w:rsidR="0077605E" w:rsidRPr="00C255DB" w14:paraId="1C5212FE" w14:textId="77777777" w:rsidTr="00456A50">
        <w:trPr>
          <w:trHeight w:val="397"/>
        </w:trPr>
        <w:tc>
          <w:tcPr>
            <w:tcW w:w="10651" w:type="dxa"/>
            <w:gridSpan w:val="11"/>
            <w:vAlign w:val="center"/>
          </w:tcPr>
          <w:p w14:paraId="128BE80E" w14:textId="77777777" w:rsidR="0077605E" w:rsidRPr="00C255DB" w:rsidRDefault="0077605E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  <w:r w:rsidRPr="00C255DB">
              <w:rPr>
                <w:rFonts w:ascii="Raleway" w:hAnsi="Raleway" w:cs="Calibri"/>
                <w:b/>
                <w:sz w:val="20"/>
                <w:szCs w:val="20"/>
              </w:rPr>
              <w:t>Eğitim Ortamı Değerlendirme</w:t>
            </w:r>
          </w:p>
        </w:tc>
      </w:tr>
      <w:tr w:rsidR="0077605E" w:rsidRPr="00C255DB" w14:paraId="76AE06CE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13AF4CB4" w14:textId="77777777" w:rsidR="0077605E" w:rsidRPr="00C255DB" w:rsidRDefault="0077605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No</w:t>
            </w:r>
          </w:p>
        </w:tc>
        <w:tc>
          <w:tcPr>
            <w:tcW w:w="5355" w:type="dxa"/>
            <w:gridSpan w:val="5"/>
            <w:vAlign w:val="center"/>
          </w:tcPr>
          <w:p w14:paraId="471E523B" w14:textId="77777777" w:rsidR="0077605E" w:rsidRPr="00C255DB" w:rsidRDefault="0077605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Soru</w:t>
            </w:r>
          </w:p>
        </w:tc>
        <w:tc>
          <w:tcPr>
            <w:tcW w:w="1602" w:type="dxa"/>
            <w:gridSpan w:val="2"/>
            <w:vAlign w:val="center"/>
          </w:tcPr>
          <w:p w14:paraId="71458E27" w14:textId="77777777" w:rsidR="0077605E" w:rsidRPr="00C255DB" w:rsidRDefault="0077605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Beklentilerimin altında</w:t>
            </w:r>
          </w:p>
        </w:tc>
        <w:tc>
          <w:tcPr>
            <w:tcW w:w="1523" w:type="dxa"/>
            <w:gridSpan w:val="2"/>
            <w:vAlign w:val="center"/>
          </w:tcPr>
          <w:p w14:paraId="146B5D84" w14:textId="77777777" w:rsidR="0077605E" w:rsidRPr="00C255DB" w:rsidRDefault="0077605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 karşıladı</w:t>
            </w:r>
          </w:p>
        </w:tc>
        <w:tc>
          <w:tcPr>
            <w:tcW w:w="1602" w:type="dxa"/>
            <w:vAlign w:val="center"/>
          </w:tcPr>
          <w:p w14:paraId="75EF416E" w14:textId="77777777" w:rsidR="0077605E" w:rsidRPr="00C255DB" w:rsidRDefault="0077605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Beklentilerimin üstünde</w:t>
            </w:r>
          </w:p>
        </w:tc>
      </w:tr>
      <w:tr w:rsidR="000634BE" w:rsidRPr="00C255DB" w14:paraId="0EA914B1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0D47F1C5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1</w:t>
            </w:r>
          </w:p>
        </w:tc>
        <w:tc>
          <w:tcPr>
            <w:tcW w:w="5355" w:type="dxa"/>
            <w:gridSpan w:val="5"/>
            <w:vAlign w:val="center"/>
          </w:tcPr>
          <w:p w14:paraId="1C12B975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 araçları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126268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15617B66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36535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57C7ACE1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1277915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22400FC1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6C2B6D2F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078B78E9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2</w:t>
            </w:r>
          </w:p>
        </w:tc>
        <w:tc>
          <w:tcPr>
            <w:tcW w:w="5355" w:type="dxa"/>
            <w:gridSpan w:val="5"/>
            <w:vAlign w:val="center"/>
          </w:tcPr>
          <w:p w14:paraId="0CAA3560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Eğitim ortamı büyüklüğü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-1156074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78CE5639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28065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1ECECB4F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16308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7E5A6040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34BE" w:rsidRPr="00C255DB" w14:paraId="45B67A98" w14:textId="77777777" w:rsidTr="00751B5D">
        <w:trPr>
          <w:trHeight w:val="397"/>
        </w:trPr>
        <w:tc>
          <w:tcPr>
            <w:tcW w:w="569" w:type="dxa"/>
            <w:vAlign w:val="center"/>
          </w:tcPr>
          <w:p w14:paraId="5908A0AE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3</w:t>
            </w:r>
          </w:p>
        </w:tc>
        <w:tc>
          <w:tcPr>
            <w:tcW w:w="5355" w:type="dxa"/>
            <w:gridSpan w:val="5"/>
            <w:vAlign w:val="center"/>
          </w:tcPr>
          <w:p w14:paraId="3B090FBF" w14:textId="77777777" w:rsidR="000634BE" w:rsidRPr="00C255DB" w:rsidRDefault="000634BE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Aydınlatma ve havalandırma yeterliliği</w:t>
            </w:r>
          </w:p>
        </w:tc>
        <w:sdt>
          <w:sdtPr>
            <w:rPr>
              <w:rFonts w:ascii="Raleway" w:hAnsi="Raleway" w:cs="Calibri"/>
              <w:sz w:val="20"/>
              <w:szCs w:val="20"/>
            </w:rPr>
            <w:id w:val="1011183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gridSpan w:val="2"/>
                <w:vAlign w:val="center"/>
              </w:tcPr>
              <w:p w14:paraId="65ADF8BD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-294366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3" w:type="dxa"/>
                <w:gridSpan w:val="2"/>
                <w:vAlign w:val="center"/>
              </w:tcPr>
              <w:p w14:paraId="5E2C4925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Raleway" w:hAnsi="Raleway" w:cs="Calibri"/>
              <w:sz w:val="20"/>
              <w:szCs w:val="20"/>
            </w:rPr>
            <w:id w:val="584957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2" w:type="dxa"/>
                <w:vAlign w:val="center"/>
              </w:tcPr>
              <w:p w14:paraId="63FEEC27" w14:textId="77777777" w:rsidR="000634BE" w:rsidRPr="00C255DB" w:rsidRDefault="000634BE" w:rsidP="00E9475F">
                <w:pPr>
                  <w:jc w:val="center"/>
                  <w:rPr>
                    <w:rFonts w:ascii="Raleway" w:hAnsi="Raleway" w:cs="Calibri"/>
                    <w:sz w:val="20"/>
                    <w:szCs w:val="20"/>
                  </w:rPr>
                </w:pPr>
                <w:r w:rsidRPr="00C255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42FE1" w:rsidRPr="00C255DB" w14:paraId="59124E2D" w14:textId="77777777" w:rsidTr="00456A50">
        <w:trPr>
          <w:trHeight w:val="397"/>
        </w:trPr>
        <w:tc>
          <w:tcPr>
            <w:tcW w:w="10651" w:type="dxa"/>
            <w:gridSpan w:val="11"/>
            <w:shd w:val="clear" w:color="auto" w:fill="F2F2F2" w:themeFill="background1" w:themeFillShade="F2"/>
            <w:vAlign w:val="center"/>
          </w:tcPr>
          <w:p w14:paraId="106DA2FC" w14:textId="77777777" w:rsidR="00142FE1" w:rsidRPr="00C255DB" w:rsidRDefault="00142FE1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</w:p>
        </w:tc>
      </w:tr>
      <w:tr w:rsidR="00D510D8" w:rsidRPr="00C255DB" w14:paraId="3B544253" w14:textId="77777777" w:rsidTr="00456A50">
        <w:trPr>
          <w:trHeight w:val="397"/>
        </w:trPr>
        <w:tc>
          <w:tcPr>
            <w:tcW w:w="10651" w:type="dxa"/>
            <w:gridSpan w:val="11"/>
            <w:vAlign w:val="center"/>
          </w:tcPr>
          <w:p w14:paraId="266993B5" w14:textId="77777777" w:rsidR="00D510D8" w:rsidRPr="00C255DB" w:rsidRDefault="00D510D8" w:rsidP="00E9475F">
            <w:pPr>
              <w:rPr>
                <w:rFonts w:ascii="Raleway" w:hAnsi="Raleway" w:cs="Calibri"/>
                <w:b/>
                <w:sz w:val="20"/>
                <w:szCs w:val="20"/>
              </w:rPr>
            </w:pPr>
            <w:r w:rsidRPr="00C255DB">
              <w:rPr>
                <w:rFonts w:ascii="Raleway" w:hAnsi="Raleway" w:cs="Calibri"/>
                <w:b/>
                <w:sz w:val="20"/>
                <w:szCs w:val="20"/>
              </w:rPr>
              <w:t>Eğitimi Değerlendiren</w:t>
            </w:r>
          </w:p>
        </w:tc>
      </w:tr>
      <w:tr w:rsidR="00D510D8" w:rsidRPr="00C255DB" w14:paraId="17C79890" w14:textId="77777777" w:rsidTr="00751B5D">
        <w:trPr>
          <w:trHeight w:val="397"/>
        </w:trPr>
        <w:tc>
          <w:tcPr>
            <w:tcW w:w="2095" w:type="dxa"/>
            <w:gridSpan w:val="3"/>
            <w:vAlign w:val="center"/>
          </w:tcPr>
          <w:p w14:paraId="2A812D24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Tarih</w:t>
            </w:r>
          </w:p>
        </w:tc>
        <w:tc>
          <w:tcPr>
            <w:tcW w:w="2071" w:type="dxa"/>
            <w:gridSpan w:val="2"/>
            <w:vAlign w:val="center"/>
          </w:tcPr>
          <w:p w14:paraId="38AD8064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Ad Soyad</w:t>
            </w:r>
          </w:p>
        </w:tc>
        <w:tc>
          <w:tcPr>
            <w:tcW w:w="2090" w:type="dxa"/>
            <w:gridSpan w:val="2"/>
            <w:vAlign w:val="center"/>
          </w:tcPr>
          <w:p w14:paraId="73234CA6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Bölüm</w:t>
            </w:r>
          </w:p>
        </w:tc>
        <w:tc>
          <w:tcPr>
            <w:tcW w:w="2189" w:type="dxa"/>
            <w:gridSpan w:val="2"/>
            <w:vAlign w:val="center"/>
          </w:tcPr>
          <w:p w14:paraId="2C4071B8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Görev</w:t>
            </w:r>
          </w:p>
        </w:tc>
        <w:tc>
          <w:tcPr>
            <w:tcW w:w="2206" w:type="dxa"/>
            <w:gridSpan w:val="2"/>
            <w:vAlign w:val="center"/>
          </w:tcPr>
          <w:p w14:paraId="3F576B99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  <w:r w:rsidRPr="00C255DB">
              <w:rPr>
                <w:rFonts w:ascii="Raleway" w:hAnsi="Raleway" w:cs="Calibri"/>
                <w:sz w:val="20"/>
                <w:szCs w:val="20"/>
              </w:rPr>
              <w:t>İmza</w:t>
            </w:r>
          </w:p>
        </w:tc>
      </w:tr>
      <w:tr w:rsidR="00D510D8" w:rsidRPr="00C255DB" w14:paraId="37ED961C" w14:textId="77777777" w:rsidTr="00751B5D">
        <w:trPr>
          <w:trHeight w:val="880"/>
        </w:trPr>
        <w:tc>
          <w:tcPr>
            <w:tcW w:w="2095" w:type="dxa"/>
            <w:gridSpan w:val="3"/>
            <w:vAlign w:val="center"/>
          </w:tcPr>
          <w:p w14:paraId="5F3486D4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7D256DE5" w14:textId="4837DDB8" w:rsidR="00142FE1" w:rsidRPr="00C255DB" w:rsidRDefault="00142FE1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vAlign w:val="center"/>
          </w:tcPr>
          <w:p w14:paraId="1FF5E633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vAlign w:val="center"/>
          </w:tcPr>
          <w:p w14:paraId="378CFDAE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6ECDD2B" w14:textId="77777777" w:rsidR="00D510D8" w:rsidRPr="00C255DB" w:rsidRDefault="00D510D8" w:rsidP="00E9475F">
            <w:pPr>
              <w:rPr>
                <w:rFonts w:ascii="Raleway" w:hAnsi="Raleway" w:cs="Calibri"/>
                <w:sz w:val="20"/>
                <w:szCs w:val="20"/>
              </w:rPr>
            </w:pPr>
          </w:p>
        </w:tc>
      </w:tr>
    </w:tbl>
    <w:p w14:paraId="30A481B2" w14:textId="736B220F" w:rsidR="00D510D8" w:rsidRPr="00C255DB" w:rsidRDefault="00142FE1" w:rsidP="00142FE1">
      <w:pPr>
        <w:tabs>
          <w:tab w:val="left" w:pos="3315"/>
        </w:tabs>
        <w:rPr>
          <w:rFonts w:ascii="Raleway" w:hAnsi="Raleway" w:cs="Calibri"/>
          <w:sz w:val="20"/>
          <w:szCs w:val="20"/>
        </w:rPr>
      </w:pPr>
      <w:r w:rsidRPr="00C255DB">
        <w:rPr>
          <w:rFonts w:ascii="Raleway" w:hAnsi="Raleway" w:cs="Calibri"/>
          <w:sz w:val="20"/>
          <w:szCs w:val="20"/>
        </w:rPr>
        <w:tab/>
      </w:r>
    </w:p>
    <w:sectPr w:rsidR="00D510D8" w:rsidRPr="00C255DB" w:rsidSect="00751B5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417" w:bottom="70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DBE0" w14:textId="77777777" w:rsidR="003B6005" w:rsidRDefault="003B6005" w:rsidP="00742787">
      <w:pPr>
        <w:spacing w:after="0" w:line="240" w:lineRule="auto"/>
      </w:pPr>
      <w:r>
        <w:separator/>
      </w:r>
    </w:p>
  </w:endnote>
  <w:endnote w:type="continuationSeparator" w:id="0">
    <w:p w14:paraId="62CD7E1A" w14:textId="77777777" w:rsidR="003B6005" w:rsidRDefault="003B6005" w:rsidP="0074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aleway">
    <w:panose1 w:val="020B0503030101060003"/>
    <w:charset w:val="A2"/>
    <w:family w:val="swiss"/>
    <w:pitch w:val="variable"/>
    <w:sig w:usb0="A00002FF" w:usb1="5000205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4244" w14:textId="77777777" w:rsidR="008005B2" w:rsidRDefault="008005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aleway" w:hAnsi="Raleway"/>
      </w:rPr>
      <w:id w:val="-1215036606"/>
      <w:docPartObj>
        <w:docPartGallery w:val="Page Numbers (Bottom of Page)"/>
        <w:docPartUnique/>
      </w:docPartObj>
    </w:sdtPr>
    <w:sdtEndPr>
      <w:rPr>
        <w:color w:val="7F7F7F" w:themeColor="text1" w:themeTint="80"/>
        <w:sz w:val="18"/>
        <w:szCs w:val="18"/>
      </w:rPr>
    </w:sdtEndPr>
    <w:sdtContent>
      <w:p w14:paraId="48B1379F" w14:textId="3B23BE3C" w:rsidR="00142FE1" w:rsidRPr="00751B5D" w:rsidRDefault="00142FE1">
        <w:pPr>
          <w:pStyle w:val="AltBilgi"/>
          <w:jc w:val="right"/>
          <w:rPr>
            <w:rFonts w:ascii="Raleway" w:hAnsi="Raleway"/>
            <w:color w:val="7F7F7F" w:themeColor="text1" w:themeTint="80"/>
            <w:sz w:val="18"/>
            <w:szCs w:val="18"/>
          </w:rPr>
        </w:pPr>
        <w:r w:rsidRPr="00751B5D">
          <w:rPr>
            <w:rFonts w:ascii="Raleway" w:hAnsi="Raleway"/>
            <w:color w:val="7F7F7F" w:themeColor="text1" w:themeTint="80"/>
            <w:sz w:val="18"/>
            <w:szCs w:val="18"/>
          </w:rPr>
          <w:fldChar w:fldCharType="begin"/>
        </w:r>
        <w:r w:rsidRPr="00751B5D">
          <w:rPr>
            <w:rFonts w:ascii="Raleway" w:hAnsi="Raleway"/>
            <w:color w:val="7F7F7F" w:themeColor="text1" w:themeTint="80"/>
            <w:sz w:val="18"/>
            <w:szCs w:val="18"/>
          </w:rPr>
          <w:instrText>PAGE   \* MERGEFORMAT</w:instrText>
        </w:r>
        <w:r w:rsidRPr="00751B5D">
          <w:rPr>
            <w:rFonts w:ascii="Raleway" w:hAnsi="Raleway"/>
            <w:color w:val="7F7F7F" w:themeColor="text1" w:themeTint="80"/>
            <w:sz w:val="18"/>
            <w:szCs w:val="18"/>
          </w:rPr>
          <w:fldChar w:fldCharType="separate"/>
        </w:r>
        <w:r w:rsidR="00486A9E">
          <w:rPr>
            <w:rFonts w:ascii="Raleway" w:hAnsi="Raleway"/>
            <w:noProof/>
            <w:color w:val="7F7F7F" w:themeColor="text1" w:themeTint="80"/>
            <w:sz w:val="18"/>
            <w:szCs w:val="18"/>
          </w:rPr>
          <w:t>1</w:t>
        </w:r>
        <w:r w:rsidRPr="00751B5D">
          <w:rPr>
            <w:rFonts w:ascii="Raleway" w:hAnsi="Raleway"/>
            <w:color w:val="7F7F7F" w:themeColor="text1" w:themeTint="80"/>
            <w:sz w:val="18"/>
            <w:szCs w:val="18"/>
          </w:rPr>
          <w:fldChar w:fldCharType="end"/>
        </w:r>
      </w:p>
    </w:sdtContent>
  </w:sdt>
  <w:tbl>
    <w:tblPr>
      <w:tblW w:w="5860" w:type="pct"/>
      <w:tblInd w:w="-851" w:type="dxa"/>
      <w:shd w:val="clear" w:color="auto" w:fill="7F7F7F" w:themeFill="text1" w:themeFillTint="8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772"/>
      <w:gridCol w:w="1772"/>
      <w:gridCol w:w="1772"/>
      <w:gridCol w:w="1772"/>
      <w:gridCol w:w="1772"/>
      <w:gridCol w:w="1772"/>
    </w:tblGrid>
    <w:tr w:rsidR="00142FE1" w:rsidRPr="00751B5D" w14:paraId="1E45E32A" w14:textId="77777777" w:rsidTr="00456A50">
      <w:trPr>
        <w:trHeight w:val="113"/>
      </w:trPr>
      <w:tc>
        <w:tcPr>
          <w:tcW w:w="833" w:type="pct"/>
          <w:shd w:val="clear" w:color="auto" w:fill="7F7F7F" w:themeFill="text1" w:themeFillTint="80"/>
          <w:vAlign w:val="center"/>
          <w:hideMark/>
        </w:tcPr>
        <w:p w14:paraId="19FA9CA9" w14:textId="77777777" w:rsidR="00142FE1" w:rsidRPr="00751B5D" w:rsidRDefault="00142FE1" w:rsidP="00456A50">
          <w:pPr>
            <w:pStyle w:val="AltBilgi"/>
            <w:jc w:val="center"/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</w:pPr>
          <w:r w:rsidRPr="00751B5D"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  <w:t/>
          </w:r>
        </w:p>
      </w:tc>
      <w:tc>
        <w:tcPr>
          <w:tcW w:w="833" w:type="pct"/>
          <w:shd w:val="clear" w:color="auto" w:fill="7F7F7F" w:themeFill="text1" w:themeFillTint="80"/>
          <w:vAlign w:val="center"/>
          <w:hideMark/>
        </w:tcPr>
        <w:p w14:paraId="3E58C3F5" w14:textId="77777777" w:rsidR="00142FE1" w:rsidRPr="00751B5D" w:rsidRDefault="00142FE1" w:rsidP="00456A50">
          <w:pPr>
            <w:pStyle w:val="AltBilgi"/>
            <w:jc w:val="center"/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</w:pPr>
          <w:r w:rsidRPr="00751B5D"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  <w:t>MAVİ</w:t>
          </w:r>
        </w:p>
      </w:tc>
      <w:tc>
        <w:tcPr>
          <w:tcW w:w="833" w:type="pct"/>
          <w:shd w:val="clear" w:color="auto" w:fill="7F7F7F" w:themeFill="text1" w:themeFillTint="80"/>
          <w:vAlign w:val="center"/>
          <w:hideMark/>
        </w:tcPr>
        <w:p w14:paraId="6E6254B2" w14:textId="77777777" w:rsidR="00142FE1" w:rsidRPr="00751B5D" w:rsidRDefault="00142FE1" w:rsidP="00456A50">
          <w:pPr>
            <w:pStyle w:val="AltBilgi"/>
            <w:jc w:val="center"/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</w:pPr>
          <w:r w:rsidRPr="00751B5D"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  <w:t>MAVİ</w:t>
          </w:r>
        </w:p>
      </w:tc>
      <w:tc>
        <w:tcPr>
          <w:tcW w:w="833" w:type="pct"/>
          <w:shd w:val="clear" w:color="auto" w:fill="7F7F7F" w:themeFill="text1" w:themeFillTint="80"/>
          <w:vAlign w:val="center"/>
          <w:hideMark/>
        </w:tcPr>
        <w:p w14:paraId="4D582C25" w14:textId="772CC4D5" w:rsidR="00142FE1" w:rsidRPr="00751B5D" w:rsidRDefault="00142FE1" w:rsidP="00456A50">
          <w:pPr>
            <w:pStyle w:val="AltBilgi"/>
            <w:jc w:val="center"/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</w:pPr>
          <w:r w:rsidRPr="00751B5D"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  <w:t>10 YIL</w:t>
          </w:r>
        </w:p>
      </w:tc>
      <w:tc>
        <w:tcPr>
          <w:tcW w:w="833" w:type="pct"/>
          <w:shd w:val="clear" w:color="auto" w:fill="7F7F7F" w:themeFill="text1" w:themeFillTint="80"/>
          <w:vAlign w:val="center"/>
        </w:tcPr>
        <w:p w14:paraId="4AA26E78" w14:textId="77777777" w:rsidR="00142FE1" w:rsidRPr="00751B5D" w:rsidRDefault="00142FE1" w:rsidP="00456A50">
          <w:pPr>
            <w:pStyle w:val="AltBilgi"/>
            <w:jc w:val="center"/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</w:pPr>
          <w:r w:rsidRPr="00751B5D"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  <w:t>R: 00</w:t>
          </w:r>
        </w:p>
      </w:tc>
      <w:tc>
        <w:tcPr>
          <w:tcW w:w="833" w:type="pct"/>
          <w:shd w:val="clear" w:color="auto" w:fill="7F7F7F" w:themeFill="text1" w:themeFillTint="80"/>
          <w:vAlign w:val="center"/>
        </w:tcPr>
        <w:p w14:paraId="5474C211" w14:textId="77777777" w:rsidR="00142FE1" w:rsidRPr="00751B5D" w:rsidRDefault="00142FE1" w:rsidP="00456A50">
          <w:pPr>
            <w:pStyle w:val="AltBilgi"/>
            <w:jc w:val="center"/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</w:pPr>
          <w:r w:rsidRPr="00751B5D">
            <w:rPr>
              <w:rFonts w:ascii="Raleway" w:hAnsi="Raleway"/>
              <w:b/>
              <w:caps/>
              <w:color w:val="FFFFFF" w:themeColor="background1"/>
              <w:sz w:val="16"/>
              <w:szCs w:val="18"/>
            </w:rPr>
            <w:t>T: 24.05.18</w:t>
          </w:r>
        </w:p>
      </w:tc>
    </w:tr>
  </w:tbl>
  <w:p w14:paraId="5C88BB14" w14:textId="77777777" w:rsidR="00E81570" w:rsidRPr="00751B5D" w:rsidRDefault="00E81570">
    <w:pPr>
      <w:pStyle w:val="AltBilgi"/>
      <w:rPr>
        <w:rFonts w:ascii="Raleway" w:hAnsi="Ralewa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04F1" w14:textId="77777777" w:rsidR="008005B2" w:rsidRDefault="008005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06E7" w14:textId="77777777" w:rsidR="003B6005" w:rsidRDefault="003B6005" w:rsidP="00742787">
      <w:pPr>
        <w:spacing w:after="0" w:line="240" w:lineRule="auto"/>
      </w:pPr>
      <w:r>
        <w:separator/>
      </w:r>
    </w:p>
  </w:footnote>
  <w:footnote w:type="continuationSeparator" w:id="0">
    <w:p w14:paraId="1E81DE85" w14:textId="77777777" w:rsidR="003B6005" w:rsidRDefault="003B6005" w:rsidP="00742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365E" w14:textId="2A32547F" w:rsidR="0001795A" w:rsidRPr="00C255DB" w:rsidRDefault="001040AD" w:rsidP="0001795A">
    <w:pPr>
      <w:pStyle w:val="stBilgi"/>
      <w:ind w:left="-900"/>
      <w:rPr>
        <w:rFonts w:ascii="Raleway" w:hAnsi="Raleway"/>
        <w:b/>
        <w:sz w:val="40"/>
        <w:szCs w:val="40"/>
      </w:rPr>
    </w:pPr>
    <w:r>
      <w:rPr>
        <w:rFonts w:ascii="Raleway" w:hAnsi="Raleway"/>
        <w:b/>
        <w:noProof/>
        <w:sz w:val="40"/>
        <w:szCs w:val="40"/>
      </w:rPr>
    </w:r>
  </w:p>
  <w:p w14:paraId="4B987F27" w14:textId="75787BCD" w:rsidR="00742787" w:rsidRPr="00C255DB" w:rsidRDefault="000634BE" w:rsidP="00CA00F0">
    <w:pPr>
      <w:pStyle w:val="stBilgi"/>
      <w:ind w:left="-900"/>
      <w:rPr>
        <w:rFonts w:ascii="Raleway" w:hAnsi="Raleway"/>
        <w:color w:val="ED7D31" w:themeColor="accent2"/>
        <w:u w:val="single" w:color="222A35" w:themeColor="text2" w:themeShade="80"/>
      </w:rPr>
    </w:pPr>
    <w:r w:rsidRPr="00C255DB">
      <w:rPr>
        <w:rFonts w:ascii="Raleway" w:hAnsi="Raleway"/>
        <w:b/>
        <w:color w:val="ED7D31" w:themeColor="accent2"/>
        <w:sz w:val="40"/>
        <w:szCs w:val="40"/>
        <w:u w:val="single" w:color="222A35" w:themeColor="text2" w:themeShade="80"/>
      </w:rPr>
      <w:t>Eğitim Değerlendirme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MVdezEy/Rpg0pvG0UNbmDvi1cK8i8Rzrr8cEI/A9MZKzcdUrTMFNcCqMUXJWvKAh1EG210Cr4VOABEkWZOSPxA==" w:salt="jAhQWnaNh2H9w+VrDqGh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A2C"/>
    <w:rsid w:val="0001795A"/>
    <w:rsid w:val="000448E2"/>
    <w:rsid w:val="000634BE"/>
    <w:rsid w:val="000B2282"/>
    <w:rsid w:val="001040AD"/>
    <w:rsid w:val="00122567"/>
    <w:rsid w:val="00142FE1"/>
    <w:rsid w:val="001619CF"/>
    <w:rsid w:val="001B4966"/>
    <w:rsid w:val="002B7535"/>
    <w:rsid w:val="003257EA"/>
    <w:rsid w:val="003708B6"/>
    <w:rsid w:val="00397B50"/>
    <w:rsid w:val="003A532E"/>
    <w:rsid w:val="003B6005"/>
    <w:rsid w:val="00454417"/>
    <w:rsid w:val="00456A50"/>
    <w:rsid w:val="00486A9E"/>
    <w:rsid w:val="004913A4"/>
    <w:rsid w:val="004E4AEC"/>
    <w:rsid w:val="00742787"/>
    <w:rsid w:val="00751B5D"/>
    <w:rsid w:val="0077605E"/>
    <w:rsid w:val="008005B2"/>
    <w:rsid w:val="00843AF2"/>
    <w:rsid w:val="00846BA7"/>
    <w:rsid w:val="008E57D2"/>
    <w:rsid w:val="00927398"/>
    <w:rsid w:val="0094579D"/>
    <w:rsid w:val="00A2796F"/>
    <w:rsid w:val="00A66423"/>
    <w:rsid w:val="00B374F2"/>
    <w:rsid w:val="00BB3D31"/>
    <w:rsid w:val="00BD0DF3"/>
    <w:rsid w:val="00C04A3D"/>
    <w:rsid w:val="00C255DB"/>
    <w:rsid w:val="00C7134C"/>
    <w:rsid w:val="00C72915"/>
    <w:rsid w:val="00C91DFD"/>
    <w:rsid w:val="00CA00F0"/>
    <w:rsid w:val="00CD3BCB"/>
    <w:rsid w:val="00D510D8"/>
    <w:rsid w:val="00D5472B"/>
    <w:rsid w:val="00DA1431"/>
    <w:rsid w:val="00E01F72"/>
    <w:rsid w:val="00E430B6"/>
    <w:rsid w:val="00E81570"/>
    <w:rsid w:val="00E9475F"/>
    <w:rsid w:val="00EC4029"/>
    <w:rsid w:val="00EF42E5"/>
    <w:rsid w:val="00F23B57"/>
    <w:rsid w:val="00FA5210"/>
    <w:rsid w:val="00FC1A2C"/>
    <w:rsid w:val="00F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6C74A"/>
  <w15:chartTrackingRefBased/>
  <w15:docId w15:val="{C8EE42B0-E85F-4802-BF15-0A2B4CB6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4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2787"/>
  </w:style>
  <w:style w:type="paragraph" w:styleId="AltBilgi">
    <w:name w:val="footer"/>
    <w:basedOn w:val="Normal"/>
    <w:link w:val="AltBilgiChar"/>
    <w:uiPriority w:val="99"/>
    <w:unhideWhenUsed/>
    <w:rsid w:val="0074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2787"/>
  </w:style>
  <w:style w:type="table" w:styleId="TabloKlavuzu">
    <w:name w:val="Table Grid"/>
    <w:basedOn w:val="NormalTablo"/>
    <w:uiPriority w:val="39"/>
    <w:rsid w:val="00742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1">
    <w:name w:val="Alt Bilgi Char1"/>
    <w:basedOn w:val="VarsaylanParagrafYazTipi"/>
    <w:uiPriority w:val="99"/>
    <w:rsid w:val="003A532E"/>
    <w:rPr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3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e3430292-9e14-4f17-b146-e6982cbb6b25">
      <UserInfo>
        <DisplayName>IK - İNSAN KAYNAKLARI VE İDARİ İŞLER</DisplayName>
        <AccountId>235</AccountId>
        <AccountType/>
      </UserInfo>
      <UserInfo>
        <DisplayName>İK-İNSAN KAYNAKLARI VE İDARİ İŞLER</DisplayName>
        <AccountId>273</AccountId>
        <AccountType/>
      </UserInfo>
      <UserInfo>
        <DisplayName>İCRA KURULU</DisplayName>
        <AccountId>276</AccountId>
        <AccountType/>
      </UserInfo>
      <UserInfo>
        <DisplayName>odihire-YÖNETMENLER</DisplayName>
        <AccountId>274</AccountId>
        <AccountType/>
      </UserInfo>
      <UserInfo>
        <DisplayName>Tuba ZORLU</DisplayName>
        <AccountId>769</AccountId>
        <AccountType/>
      </UserInfo>
    </SharedWithUsers>
    <yqeo xmlns="58eb5b7c-b4c2-4f8b-a999-87b74156a04b" xsi:nil="true"/>
    <ex9h xmlns="58eb5b7c-b4c2-4f8b-a999-87b74156a04b" xsi:nil="true"/>
    <IconOverlay xmlns="http://schemas.microsoft.com/sharepoint/v4" xsi:nil="true"/>
    <lcf76f155ced4ddcb4097134ff3c332f xmlns="58eb5b7c-b4c2-4f8b-a999-87b74156a04b">
      <Terms xmlns="http://schemas.microsoft.com/office/infopath/2007/PartnerControls"/>
    </lcf76f155ced4ddcb4097134ff3c332f>
    <TaxCatchAll xmlns="e3430292-9e14-4f17-b146-e6982cbb6b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45932F1F708D4AAFD2CFB3A0CDDB0A" ma:contentTypeVersion="16" ma:contentTypeDescription="Yeni belge oluşturun." ma:contentTypeScope="" ma:versionID="6cab931b0426ef5ee45a79912ed50726">
  <xsd:schema xmlns:xsd="http://www.w3.org/2001/XMLSchema" xmlns:xs="http://www.w3.org/2001/XMLSchema" xmlns:p="http://schemas.microsoft.com/office/2006/metadata/properties" xmlns:ns1="http://schemas.microsoft.com/sharepoint/v3" xmlns:ns2="58eb5b7c-b4c2-4f8b-a999-87b74156a04b" xmlns:ns3="e3430292-9e14-4f17-b146-e6982cbb6b25" xmlns:ns4="http://schemas.microsoft.com/sharepoint/v4" targetNamespace="http://schemas.microsoft.com/office/2006/metadata/properties" ma:root="true" ma:fieldsID="55f375f0f4bdb59ea61f8664b7f4ac9a" ns1:_="" ns2:_="" ns3:_="" ns4:_="">
    <xsd:import namespace="http://schemas.microsoft.com/sharepoint/v3"/>
    <xsd:import namespace="58eb5b7c-b4c2-4f8b-a999-87b74156a04b"/>
    <xsd:import namespace="e3430292-9e14-4f17-b146-e6982cbb6b2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x9h" minOccurs="0"/>
                <xsd:element ref="ns2:yqeo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IconOverlay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5b7c-b4c2-4f8b-a999-87b74156a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ex9h" ma:index="14" nillable="true" ma:displayName="Tarih ve Saat" ma:internalName="ex9h">
      <xsd:simpleType>
        <xsd:restriction base="dms:DateTime"/>
      </xsd:simpleType>
    </xsd:element>
    <xsd:element name="yqeo" ma:index="15" nillable="true" ma:displayName="Sayı" ma:internalName="yqeo">
      <xsd:simpleType>
        <xsd:restriction base="dms:Number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6b030f41-8972-409e-a63e-e281d2690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30292-9e14-4f17-b146-e6982cbb6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152e91-9b84-4f95-a762-0f9fb117720d}" ma:internalName="TaxCatchAll" ma:showField="CatchAllData" ma:web="e3430292-9e14-4f17-b146-e6982cbb6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3C887-8B77-49EB-B386-DCC858E00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3FA50-1B7D-4CFB-B801-9833B5C9D8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430292-9e14-4f17-b146-e6982cbb6b25"/>
    <ds:schemaRef ds:uri="58eb5b7c-b4c2-4f8b-a999-87b74156a0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3346A1B-AB2B-42D8-BBBB-4D06D76E9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eb5b7c-b4c2-4f8b-a999-87b74156a04b"/>
    <ds:schemaRef ds:uri="e3430292-9e14-4f17-b146-e6982cbb6b2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195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Egitim Degerlendirme Formu</dc:title>
  <dc:subject/>
  <dc:creator>Odi · odihire.com</dc:creator>
  <cp:keywords/>
  <dc:description/>
  <cp:lastModifiedBy>Odi · odihire.com</cp:lastModifiedBy>
  <cp:revision>43</cp:revision>
  <dcterms:created xsi:type="dcterms:W3CDTF">2018-04-16T09:02:00Z</dcterms:created>
  <dcterms:modified xsi:type="dcterms:W3CDTF">2025-01-22T07:50:00Z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0x010100F345932F1F708D4AAFD2CFB3A0CDDB0A</vt:lpwstr>
  </property>
  <property fmtid="{D5CDD505-2E9C-101B-9397-08002B2CF9AE}" pid="3" name="MediaServiceImageTags">
    <vt:lpwstr/>
  </property>
  <property fmtid="{D5CDD505-2E9C-101B-9397-08002B2CF9AE}" pid="4" name="MSIP_Label_096bab6f-e884-49dc-9659-c9368ab5c6cd_Enabled">
    <vt:lpwstr>true</vt:lpwstr>
  </property>
  <property fmtid="{D5CDD505-2E9C-101B-9397-08002B2CF9AE}" pid="5" name="MSIP_Label_096bab6f-e884-49dc-9659-c9368ab5c6cd_SetDate">
    <vt:lpwstr>2025-01-22T07:50:45Z</vt:lpwstr>
  </property>
  <property fmtid="{D5CDD505-2E9C-101B-9397-08002B2CF9AE}" pid="6" name="MSIP_Label_096bab6f-e884-49dc-9659-c9368ab5c6cd_Method">
    <vt:lpwstr>Privileged</vt:lpwstr>
  </property>
  <property fmtid="{D5CDD505-2E9C-101B-9397-08002B2CF9AE}" pid="7" name="MSIP_Label_096bab6f-e884-49dc-9659-c9368ab5c6cd_Name">
    <vt:lpwstr>Kamuya Açık (Public)</vt:lpwstr>
  </property>
  <property fmtid="{D5CDD505-2E9C-101B-9397-08002B2CF9AE}" pid="8" name="MSIP_Label_096bab6f-e884-49dc-9659-c9368ab5c6cd_SiteId">
    <vt:lpwstr>a1b1e336-3d52-4767-8dc6-00efcd0b1dd9</vt:lpwstr>
  </property>
  <property fmtid="{D5CDD505-2E9C-101B-9397-08002B2CF9AE}" pid="9" name="MSIP_Label_096bab6f-e884-49dc-9659-c9368ab5c6cd_ActionId">
    <vt:lpwstr>4be6f52f-8054-49e9-8937-2c9bb28adf5f</vt:lpwstr>
  </property>
  <property fmtid="{D5CDD505-2E9C-101B-9397-08002B2CF9AE}" pid="10" name="MSIP_Label_096bab6f-e884-49dc-9659-c9368ab5c6cd_ContentBits">
    <vt:lpwstr>2</vt:lpwstr>
  </property>
</Properties>
</file>